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FB0A97">
        <w:rPr>
          <w:b/>
          <w:sz w:val="22"/>
          <w:szCs w:val="22"/>
        </w:rPr>
        <w:t xml:space="preserve"> </w:t>
      </w:r>
      <w:r w:rsidR="007957B4">
        <w:rPr>
          <w:b/>
          <w:sz w:val="22"/>
          <w:szCs w:val="22"/>
        </w:rPr>
        <w:t xml:space="preserve">решения Собрания депутатов </w:t>
      </w:r>
      <w:r w:rsidR="00535202">
        <w:rPr>
          <w:b/>
          <w:sz w:val="22"/>
          <w:szCs w:val="22"/>
        </w:rPr>
        <w:t xml:space="preserve">Сосновского сельсовета </w:t>
      </w:r>
      <w:r w:rsidR="00FB0A97">
        <w:rPr>
          <w:b/>
          <w:sz w:val="22"/>
          <w:szCs w:val="22"/>
        </w:rPr>
        <w:t xml:space="preserve">№ 17 от 15.04.2022 </w:t>
      </w:r>
      <w:r w:rsidR="00535202" w:rsidRPr="00180C5C">
        <w:rPr>
          <w:b/>
          <w:sz w:val="22"/>
          <w:szCs w:val="22"/>
        </w:rPr>
        <w:t>«</w:t>
      </w:r>
      <w:r w:rsidR="00180C5C" w:rsidRPr="00180C5C">
        <w:rPr>
          <w:b/>
          <w:bCs/>
          <w:color w:val="000000"/>
          <w:sz w:val="22"/>
          <w:szCs w:val="22"/>
        </w:rPr>
        <w:t xml:space="preserve">Об утверждении </w:t>
      </w:r>
      <w:r w:rsidR="007957B4" w:rsidRPr="007957B4">
        <w:rPr>
          <w:b/>
          <w:color w:val="000000"/>
          <w:sz w:val="22"/>
          <w:szCs w:val="22"/>
          <w:shd w:val="clear" w:color="auto" w:fill="FFFFFF"/>
        </w:rPr>
        <w:t>изменений в «Правила землепользования и застройки части тер</w:t>
      </w:r>
      <w:r w:rsidR="007957B4">
        <w:rPr>
          <w:b/>
          <w:color w:val="000000"/>
          <w:sz w:val="22"/>
          <w:szCs w:val="22"/>
          <w:shd w:val="clear" w:color="auto" w:fill="FFFFFF"/>
        </w:rPr>
        <w:t>ритории муниципального образова</w:t>
      </w:r>
      <w:r w:rsidR="007957B4" w:rsidRPr="007957B4">
        <w:rPr>
          <w:b/>
          <w:color w:val="000000"/>
          <w:sz w:val="22"/>
          <w:szCs w:val="22"/>
          <w:shd w:val="clear" w:color="auto" w:fill="FFFFFF"/>
        </w:rPr>
        <w:t>ния Сосновский сельсовет Заринского района Алтайского края» утвержденного реш</w:t>
      </w:r>
      <w:r w:rsidR="007957B4">
        <w:rPr>
          <w:b/>
          <w:color w:val="000000"/>
          <w:sz w:val="22"/>
          <w:szCs w:val="22"/>
          <w:shd w:val="clear" w:color="auto" w:fill="FFFFFF"/>
        </w:rPr>
        <w:t>ением Собрания депутатов Соснов</w:t>
      </w:r>
      <w:r w:rsidR="007957B4" w:rsidRPr="007957B4">
        <w:rPr>
          <w:b/>
          <w:color w:val="000000"/>
          <w:sz w:val="22"/>
          <w:szCs w:val="22"/>
          <w:shd w:val="clear" w:color="auto" w:fill="FFFFFF"/>
        </w:rPr>
        <w:t>ского сельсовета от 26.07.2017 г. № 35</w:t>
      </w:r>
      <w:r w:rsidR="00535202" w:rsidRPr="00180C5C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FB0A97">
        <w:rPr>
          <w:rFonts w:eastAsiaTheme="minorEastAsia" w:cstheme="minorBidi"/>
          <w:sz w:val="20"/>
          <w:szCs w:val="20"/>
        </w:rPr>
        <w:t>26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FB0A97">
        <w:rPr>
          <w:rFonts w:eastAsiaTheme="minorEastAsia" w:cstheme="minorBidi"/>
          <w:sz w:val="20"/>
          <w:szCs w:val="20"/>
        </w:rPr>
        <w:t>15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FB0A97">
        <w:rPr>
          <w:rFonts w:eastAsiaTheme="minorEastAsia" w:cstheme="minorBidi"/>
          <w:sz w:val="20"/>
          <w:szCs w:val="20"/>
        </w:rPr>
        <w:t>апре</w:t>
      </w:r>
      <w:r w:rsidR="007957B4">
        <w:rPr>
          <w:rFonts w:eastAsiaTheme="minorEastAsia" w:cstheme="minorBidi"/>
          <w:sz w:val="20"/>
          <w:szCs w:val="20"/>
        </w:rPr>
        <w:t>л</w:t>
      </w:r>
      <w:r w:rsidR="00CB2DE9" w:rsidRPr="00535202">
        <w:rPr>
          <w:rFonts w:eastAsiaTheme="minorEastAsia" w:cstheme="minorBidi"/>
          <w:sz w:val="20"/>
          <w:szCs w:val="20"/>
        </w:rPr>
        <w:t>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FB0A97" w:rsidRPr="00FB0A97">
        <w:rPr>
          <w:sz w:val="20"/>
          <w:szCs w:val="20"/>
        </w:rPr>
        <w:t>решение Собрания депутатов Сосновского сельсовета № 17 от 15.04.2022 «</w:t>
      </w:r>
      <w:r w:rsidR="00FB0A97" w:rsidRPr="00FB0A97">
        <w:rPr>
          <w:bCs/>
          <w:color w:val="000000"/>
          <w:sz w:val="20"/>
          <w:szCs w:val="20"/>
        </w:rPr>
        <w:t xml:space="preserve">Об утверждении </w:t>
      </w:r>
      <w:r w:rsidR="00FB0A97" w:rsidRPr="00FB0A97">
        <w:rPr>
          <w:color w:val="000000"/>
          <w:sz w:val="20"/>
          <w:szCs w:val="20"/>
          <w:shd w:val="clear" w:color="auto" w:fill="FFFFFF"/>
        </w:rPr>
        <w:t>изменений в «Правила землепользования и застройки части территории муниципального образования Сосновский сельсовет Заринского района Алтайского края» утвержденного решением Собрания депутатов Сосновского сельсовета от 26.07.2017 г. № 35</w:t>
      </w:r>
      <w:r w:rsidR="00FB0A97" w:rsidRPr="00FB0A97">
        <w:rPr>
          <w:sz w:val="20"/>
          <w:szCs w:val="20"/>
        </w:rPr>
        <w:t>»</w:t>
      </w:r>
      <w:r w:rsidR="00535202" w:rsidRPr="00180C5C">
        <w:rPr>
          <w:sz w:val="22"/>
          <w:szCs w:val="22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FB0A97" w:rsidRPr="00FB0A97">
        <w:rPr>
          <w:sz w:val="20"/>
          <w:szCs w:val="20"/>
        </w:rPr>
        <w:t>решения Собрания депутатов Сосновского сельсовета № 17 от 15.04.2022 «</w:t>
      </w:r>
      <w:r w:rsidR="00FB0A97" w:rsidRPr="00FB0A97">
        <w:rPr>
          <w:bCs/>
          <w:color w:val="000000"/>
          <w:sz w:val="20"/>
          <w:szCs w:val="20"/>
        </w:rPr>
        <w:t xml:space="preserve">Об утверждении </w:t>
      </w:r>
      <w:r w:rsidR="00FB0A97" w:rsidRPr="00FB0A97">
        <w:rPr>
          <w:color w:val="000000"/>
          <w:sz w:val="20"/>
          <w:szCs w:val="20"/>
          <w:shd w:val="clear" w:color="auto" w:fill="FFFFFF"/>
        </w:rPr>
        <w:t>изменений в «Правила землепользования и застройки части территории муниципального образования Сосновский сельсовет Заринского района Алтайского края» утвержденного решением Собрания депутатов Сосновского сельсовета от 26.07.2017 г. № 35</w:t>
      </w:r>
      <w:r w:rsidR="00FB0A97" w:rsidRPr="00FB0A97">
        <w:rPr>
          <w:sz w:val="20"/>
          <w:szCs w:val="20"/>
        </w:rPr>
        <w:t>»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FB0A97" w:rsidP="000173C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Представленный муниципальный нормативный правовой</w:t>
      </w:r>
      <w:r w:rsidR="000173C3" w:rsidRPr="00535202">
        <w:rPr>
          <w:sz w:val="20"/>
          <w:szCs w:val="20"/>
        </w:rPr>
        <w:t xml:space="preserve"> акт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FB0A97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15 апре</w:t>
      </w:r>
      <w:r w:rsidR="007957B4">
        <w:rPr>
          <w:sz w:val="20"/>
          <w:szCs w:val="20"/>
          <w:u w:val="single"/>
        </w:rPr>
        <w:t xml:space="preserve">ля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214AE8"/>
    <w:rsid w:val="00252F76"/>
    <w:rsid w:val="00264D68"/>
    <w:rsid w:val="002A039A"/>
    <w:rsid w:val="00314EA5"/>
    <w:rsid w:val="00345FBC"/>
    <w:rsid w:val="003C5C9F"/>
    <w:rsid w:val="003F437E"/>
    <w:rsid w:val="00417081"/>
    <w:rsid w:val="004504EF"/>
    <w:rsid w:val="004E5506"/>
    <w:rsid w:val="00500D66"/>
    <w:rsid w:val="00535202"/>
    <w:rsid w:val="00535A58"/>
    <w:rsid w:val="005C1EB2"/>
    <w:rsid w:val="005E161D"/>
    <w:rsid w:val="00624DE9"/>
    <w:rsid w:val="00736170"/>
    <w:rsid w:val="007665BC"/>
    <w:rsid w:val="007745C9"/>
    <w:rsid w:val="007957B4"/>
    <w:rsid w:val="007C1046"/>
    <w:rsid w:val="00863A20"/>
    <w:rsid w:val="0086583C"/>
    <w:rsid w:val="0090727D"/>
    <w:rsid w:val="009C6DE5"/>
    <w:rsid w:val="009F538A"/>
    <w:rsid w:val="00A1707F"/>
    <w:rsid w:val="00A822D8"/>
    <w:rsid w:val="00A96756"/>
    <w:rsid w:val="00B852BF"/>
    <w:rsid w:val="00BB0E8D"/>
    <w:rsid w:val="00BB5B43"/>
    <w:rsid w:val="00CB2DE9"/>
    <w:rsid w:val="00D5389B"/>
    <w:rsid w:val="00D639D0"/>
    <w:rsid w:val="00D8076A"/>
    <w:rsid w:val="00D94D92"/>
    <w:rsid w:val="00EC4C52"/>
    <w:rsid w:val="00F67378"/>
    <w:rsid w:val="00FB0A97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9</cp:revision>
  <cp:lastPrinted>2022-05-18T03:33:00Z</cp:lastPrinted>
  <dcterms:created xsi:type="dcterms:W3CDTF">2021-10-29T02:07:00Z</dcterms:created>
  <dcterms:modified xsi:type="dcterms:W3CDTF">2022-05-18T03:33:00Z</dcterms:modified>
</cp:coreProperties>
</file>