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AC" w:rsidRPr="005804E2" w:rsidRDefault="006924AC" w:rsidP="006924AC">
      <w:pPr>
        <w:jc w:val="center"/>
      </w:pPr>
      <w:r w:rsidRPr="005804E2">
        <w:rPr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10914220" r:id="rId9"/>
        </w:object>
      </w:r>
    </w:p>
    <w:p w:rsidR="008211F9" w:rsidRPr="005804E2" w:rsidRDefault="008211F9" w:rsidP="008211F9">
      <w:pPr>
        <w:jc w:val="center"/>
        <w:rPr>
          <w:b/>
        </w:rPr>
      </w:pPr>
      <w:r w:rsidRPr="005804E2">
        <w:rPr>
          <w:b/>
        </w:rPr>
        <w:t>СОВЕТ ДЕПУТАТОВ ГОЛУХИНСКОГО СЕЛЬСОВЕТА</w:t>
      </w:r>
    </w:p>
    <w:p w:rsidR="008211F9" w:rsidRPr="005804E2" w:rsidRDefault="008211F9" w:rsidP="008211F9">
      <w:pPr>
        <w:jc w:val="center"/>
        <w:rPr>
          <w:b/>
        </w:rPr>
      </w:pPr>
      <w:r w:rsidRPr="005804E2">
        <w:rPr>
          <w:b/>
        </w:rPr>
        <w:t>ЗАРИНСКОГО РАЙОНА АЛТАЙСКОГО КРАЯ</w:t>
      </w:r>
    </w:p>
    <w:p w:rsidR="008211F9" w:rsidRPr="005804E2" w:rsidRDefault="008211F9" w:rsidP="008211F9">
      <w:pPr>
        <w:jc w:val="center"/>
      </w:pPr>
    </w:p>
    <w:p w:rsidR="008211F9" w:rsidRPr="005804E2" w:rsidRDefault="008211F9" w:rsidP="008211F9">
      <w:pPr>
        <w:jc w:val="center"/>
        <w:rPr>
          <w:b/>
        </w:rPr>
      </w:pPr>
      <w:r w:rsidRPr="005804E2">
        <w:rPr>
          <w:b/>
        </w:rPr>
        <w:t>РЕШЕНИЕ</w:t>
      </w:r>
    </w:p>
    <w:p w:rsidR="006924AC" w:rsidRPr="005804E2" w:rsidRDefault="006924AC" w:rsidP="006924AC">
      <w:pPr>
        <w:jc w:val="center"/>
        <w:rPr>
          <w:b/>
        </w:rPr>
      </w:pPr>
    </w:p>
    <w:p w:rsidR="006924AC" w:rsidRPr="005804E2" w:rsidRDefault="00CD51C4" w:rsidP="006924AC">
      <w:pPr>
        <w:jc w:val="both"/>
      </w:pPr>
      <w:r>
        <w:t>05</w:t>
      </w:r>
      <w:r w:rsidR="008211F9" w:rsidRPr="005804E2">
        <w:t>.0</w:t>
      </w:r>
      <w:r>
        <w:t>4</w:t>
      </w:r>
      <w:r w:rsidR="008211F9" w:rsidRPr="005804E2">
        <w:t>.</w:t>
      </w:r>
      <w:r w:rsidR="002906DA" w:rsidRPr="005804E2">
        <w:t>202</w:t>
      </w:r>
      <w:r>
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06DA" w:rsidRPr="005804E2">
        <w:tab/>
      </w:r>
      <w:r w:rsidR="002906DA" w:rsidRPr="005804E2">
        <w:tab/>
      </w:r>
      <w:r w:rsidR="002906DA" w:rsidRPr="005804E2">
        <w:tab/>
      </w:r>
      <w:r w:rsidR="002906DA" w:rsidRPr="005804E2">
        <w:tab/>
      </w:r>
      <w:r w:rsidR="002906DA" w:rsidRPr="005804E2">
        <w:tab/>
      </w:r>
      <w:r w:rsidR="002906DA" w:rsidRPr="005804E2">
        <w:tab/>
      </w:r>
      <w:r w:rsidR="002906DA" w:rsidRPr="005804E2">
        <w:tab/>
      </w:r>
      <w:r w:rsidR="002906DA" w:rsidRPr="005804E2">
        <w:tab/>
        <w:t xml:space="preserve"> </w:t>
      </w:r>
      <w:r w:rsidR="002906DA" w:rsidRPr="005804E2">
        <w:tab/>
      </w:r>
      <w:r w:rsidR="002906DA" w:rsidRPr="005804E2">
        <w:tab/>
        <w:t xml:space="preserve">  № </w:t>
      </w:r>
      <w:r w:rsidR="008211F9" w:rsidRPr="005804E2">
        <w:t>05</w:t>
      </w:r>
    </w:p>
    <w:p w:rsidR="006924AC" w:rsidRPr="005804E2" w:rsidRDefault="006924AC" w:rsidP="006924AC">
      <w:pPr>
        <w:jc w:val="center"/>
      </w:pPr>
      <w:r w:rsidRPr="005804E2">
        <w:t>с. Голуха</w:t>
      </w:r>
    </w:p>
    <w:p w:rsidR="006924AC" w:rsidRPr="005804E2" w:rsidRDefault="006924AC" w:rsidP="006924AC">
      <w:pPr>
        <w:jc w:val="center"/>
      </w:pPr>
    </w:p>
    <w:p w:rsidR="006D33A5" w:rsidRPr="005804E2" w:rsidRDefault="008211F9" w:rsidP="006D33A5">
      <w:pPr>
        <w:ind w:right="5385"/>
        <w:jc w:val="both"/>
      </w:pPr>
      <w:r w:rsidRPr="005804E2">
        <w:t>О</w:t>
      </w:r>
      <w:r w:rsidR="006D33A5" w:rsidRPr="005804E2">
        <w:t>б утверждении внесения изменений в Правила землепользования и застройки муниципального образования Голухинский сельсовет Заринского района Алтайского края</w:t>
      </w:r>
    </w:p>
    <w:p w:rsidR="006D33A5" w:rsidRPr="005804E2" w:rsidRDefault="006D33A5" w:rsidP="006D33A5">
      <w:pPr>
        <w:ind w:right="5385"/>
        <w:jc w:val="both"/>
      </w:pPr>
    </w:p>
    <w:p w:rsidR="006924AC" w:rsidRPr="005804E2" w:rsidRDefault="006924AC" w:rsidP="002906DA">
      <w:pPr>
        <w:ind w:firstLine="709"/>
        <w:jc w:val="both"/>
      </w:pPr>
      <w:r w:rsidRPr="005804E2">
        <w:t xml:space="preserve">В соответствии с пунктом 2 статьи </w:t>
      </w:r>
      <w:r w:rsidR="00261D14" w:rsidRPr="005804E2">
        <w:t>21 Устава</w:t>
      </w:r>
      <w:r w:rsidRPr="005804E2">
        <w:t xml:space="preserve"> муниципального образования Голухинский сельсовет Заринского района Алтайского края, статьей 34 Положения о бюджетном процессе и финансовом контроле в муниципальном образовании Голухинский сельсовет Заринского района Алтайского края, Совет депутатов Голухинского сельсовета</w:t>
      </w:r>
    </w:p>
    <w:p w:rsidR="006924AC" w:rsidRPr="005804E2" w:rsidRDefault="006924AC" w:rsidP="006924AC">
      <w:pPr>
        <w:jc w:val="both"/>
      </w:pPr>
      <w:r w:rsidRPr="005804E2">
        <w:t xml:space="preserve"> </w:t>
      </w:r>
    </w:p>
    <w:p w:rsidR="006924AC" w:rsidRDefault="006924AC" w:rsidP="006924AC">
      <w:pPr>
        <w:jc w:val="center"/>
      </w:pPr>
      <w:r w:rsidRPr="005804E2">
        <w:t>РЕШИЛ:</w:t>
      </w:r>
    </w:p>
    <w:p w:rsidR="00CD51C4" w:rsidRPr="005804E2" w:rsidRDefault="00CD51C4" w:rsidP="006924AC">
      <w:pPr>
        <w:jc w:val="center"/>
      </w:pPr>
      <w:bookmarkStart w:id="0" w:name="_GoBack"/>
      <w:bookmarkEnd w:id="0"/>
    </w:p>
    <w:p w:rsidR="006924AC" w:rsidRPr="005804E2" w:rsidRDefault="006924AC" w:rsidP="002906DA">
      <w:pPr>
        <w:ind w:firstLine="709"/>
        <w:jc w:val="both"/>
      </w:pPr>
      <w:r w:rsidRPr="005804E2">
        <w:t xml:space="preserve">1. Утвердить </w:t>
      </w:r>
      <w:r w:rsidR="006D33A5" w:rsidRPr="005804E2">
        <w:t>внесенные изменения в Правила землепользования и застройки муниципального образования</w:t>
      </w:r>
      <w:r w:rsidRPr="005804E2">
        <w:t xml:space="preserve"> Голухинский сельсовет Заринского района Алтайского края (</w:t>
      </w:r>
      <w:r w:rsidR="006D33A5" w:rsidRPr="005804E2">
        <w:t>Правила с внесенными изменениями прилагаю</w:t>
      </w:r>
      <w:r w:rsidRPr="005804E2">
        <w:t>тся).</w:t>
      </w:r>
    </w:p>
    <w:p w:rsidR="006924AC" w:rsidRPr="005804E2" w:rsidRDefault="006924AC" w:rsidP="002906DA">
      <w:pPr>
        <w:ind w:firstLine="709"/>
        <w:jc w:val="both"/>
      </w:pPr>
      <w:r w:rsidRPr="005804E2">
        <w:t>2. Настоящее решение обнародовать на информационном стенде</w:t>
      </w:r>
      <w:r w:rsidR="002906DA" w:rsidRPr="005804E2">
        <w:t xml:space="preserve"> </w:t>
      </w:r>
      <w:r w:rsidRPr="005804E2">
        <w:t xml:space="preserve">Администрации Голухинского сельсовета. </w:t>
      </w:r>
    </w:p>
    <w:p w:rsidR="006924AC" w:rsidRPr="005804E2" w:rsidRDefault="006924AC" w:rsidP="002906DA">
      <w:pPr>
        <w:ind w:firstLine="709"/>
        <w:jc w:val="both"/>
      </w:pPr>
      <w:r w:rsidRPr="005804E2">
        <w:t xml:space="preserve">3. Контроль за </w:t>
      </w:r>
      <w:r w:rsidR="00261D14" w:rsidRPr="005804E2">
        <w:t>исполнением настоящего</w:t>
      </w:r>
      <w:r w:rsidRPr="005804E2">
        <w:t xml:space="preserve"> решения </w:t>
      </w:r>
      <w:r w:rsidR="006D33A5" w:rsidRPr="005804E2">
        <w:t>оставляю за собой.</w:t>
      </w:r>
    </w:p>
    <w:p w:rsidR="006924AC" w:rsidRPr="005804E2" w:rsidRDefault="006924AC" w:rsidP="002906DA">
      <w:pPr>
        <w:ind w:firstLine="709"/>
        <w:jc w:val="both"/>
      </w:pPr>
    </w:p>
    <w:p w:rsidR="00260EA8" w:rsidRPr="005804E2" w:rsidRDefault="00260EA8" w:rsidP="002906DA">
      <w:pPr>
        <w:ind w:firstLine="709"/>
        <w:jc w:val="both"/>
      </w:pPr>
    </w:p>
    <w:p w:rsidR="006924AC" w:rsidRPr="005804E2" w:rsidRDefault="001D0E81" w:rsidP="002906DA">
      <w:pPr>
        <w:ind w:firstLine="709"/>
        <w:jc w:val="both"/>
      </w:pPr>
      <w:r w:rsidRPr="005804E2">
        <w:t xml:space="preserve">Глава сельсовета                                                     </w:t>
      </w:r>
      <w:r w:rsidR="002906DA" w:rsidRPr="005804E2">
        <w:t xml:space="preserve">                      М.А. Звягина</w:t>
      </w:r>
    </w:p>
    <w:p w:rsidR="006924AC" w:rsidRPr="005804E2" w:rsidRDefault="006924AC" w:rsidP="002906DA">
      <w:pPr>
        <w:ind w:firstLine="709"/>
        <w:jc w:val="both"/>
      </w:pPr>
    </w:p>
    <w:p w:rsidR="006924AC" w:rsidRPr="005804E2" w:rsidRDefault="006924AC" w:rsidP="006924AC">
      <w:pPr>
        <w:ind w:left="5040"/>
      </w:pPr>
    </w:p>
    <w:p w:rsidR="006924AC" w:rsidRPr="005804E2" w:rsidRDefault="006924AC" w:rsidP="006924AC">
      <w:pPr>
        <w:ind w:left="5040"/>
      </w:pPr>
    </w:p>
    <w:p w:rsidR="001D0E81" w:rsidRPr="005804E2" w:rsidRDefault="001D0E81" w:rsidP="001D0E81">
      <w:pPr>
        <w:ind w:left="5040"/>
      </w:pPr>
    </w:p>
    <w:p w:rsidR="001D0E81" w:rsidRPr="005804E2" w:rsidRDefault="001D0E81" w:rsidP="006924AC">
      <w:pPr>
        <w:ind w:left="5040"/>
      </w:pPr>
    </w:p>
    <w:p w:rsidR="001D0E81" w:rsidRPr="005804E2" w:rsidRDefault="001D0E81" w:rsidP="006924AC">
      <w:pPr>
        <w:ind w:left="5040"/>
      </w:pPr>
    </w:p>
    <w:p w:rsidR="006924AC" w:rsidRPr="005804E2" w:rsidRDefault="006924AC" w:rsidP="006924AC">
      <w:pPr>
        <w:ind w:left="5040"/>
      </w:pPr>
    </w:p>
    <w:p w:rsidR="006924AC" w:rsidRPr="005804E2" w:rsidRDefault="006924AC" w:rsidP="006924AC">
      <w:pPr>
        <w:ind w:left="5040"/>
      </w:pPr>
    </w:p>
    <w:p w:rsidR="006924AC" w:rsidRPr="005804E2" w:rsidRDefault="006924AC" w:rsidP="006924AC">
      <w:pPr>
        <w:ind w:left="5040"/>
      </w:pPr>
    </w:p>
    <w:p w:rsidR="006924AC" w:rsidRPr="005804E2" w:rsidRDefault="006924AC" w:rsidP="006924AC">
      <w:pPr>
        <w:ind w:left="5040"/>
      </w:pPr>
    </w:p>
    <w:p w:rsidR="006924AC" w:rsidRPr="005804E2" w:rsidRDefault="006924AC" w:rsidP="006924AC">
      <w:pPr>
        <w:ind w:left="5040"/>
      </w:pPr>
    </w:p>
    <w:p w:rsidR="006924AC" w:rsidRPr="005804E2" w:rsidRDefault="006924AC" w:rsidP="006924AC">
      <w:pPr>
        <w:ind w:left="5040"/>
      </w:pPr>
    </w:p>
    <w:p w:rsidR="006924AC" w:rsidRPr="005804E2" w:rsidRDefault="006924AC" w:rsidP="006924AC">
      <w:pPr>
        <w:ind w:left="5040"/>
      </w:pPr>
    </w:p>
    <w:p w:rsidR="00260EA8" w:rsidRPr="005804E2" w:rsidRDefault="00260EA8" w:rsidP="006924AC">
      <w:pPr>
        <w:ind w:left="5040"/>
      </w:pPr>
    </w:p>
    <w:sectPr w:rsidR="00260EA8" w:rsidRPr="005804E2" w:rsidSect="00F832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13" w:rsidRDefault="00221313" w:rsidP="002906DA">
      <w:r>
        <w:separator/>
      </w:r>
    </w:p>
  </w:endnote>
  <w:endnote w:type="continuationSeparator" w:id="0">
    <w:p w:rsidR="00221313" w:rsidRDefault="00221313" w:rsidP="0029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13" w:rsidRDefault="00221313" w:rsidP="002906DA">
      <w:r>
        <w:separator/>
      </w:r>
    </w:p>
  </w:footnote>
  <w:footnote w:type="continuationSeparator" w:id="0">
    <w:p w:rsidR="00221313" w:rsidRDefault="00221313" w:rsidP="0029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5B8B"/>
    <w:multiLevelType w:val="multilevel"/>
    <w:tmpl w:val="3FCE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703AA"/>
    <w:multiLevelType w:val="multilevel"/>
    <w:tmpl w:val="4A4C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640FD"/>
    <w:multiLevelType w:val="hybridMultilevel"/>
    <w:tmpl w:val="B9EC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2BB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780549"/>
    <w:multiLevelType w:val="hybridMultilevel"/>
    <w:tmpl w:val="D77065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8"/>
    <w:rsid w:val="00024A45"/>
    <w:rsid w:val="00043361"/>
    <w:rsid w:val="00056BB1"/>
    <w:rsid w:val="0006463F"/>
    <w:rsid w:val="000A10D5"/>
    <w:rsid w:val="000B0628"/>
    <w:rsid w:val="000E4108"/>
    <w:rsid w:val="00101AA5"/>
    <w:rsid w:val="001100B4"/>
    <w:rsid w:val="0012397D"/>
    <w:rsid w:val="00161126"/>
    <w:rsid w:val="001B607E"/>
    <w:rsid w:val="001C2334"/>
    <w:rsid w:val="001C4EE2"/>
    <w:rsid w:val="001D0E81"/>
    <w:rsid w:val="001D70E0"/>
    <w:rsid w:val="00215C9F"/>
    <w:rsid w:val="00221313"/>
    <w:rsid w:val="002325D2"/>
    <w:rsid w:val="00260EA8"/>
    <w:rsid w:val="00261D14"/>
    <w:rsid w:val="002906DA"/>
    <w:rsid w:val="002D23B4"/>
    <w:rsid w:val="00346CF3"/>
    <w:rsid w:val="00394D24"/>
    <w:rsid w:val="003A0539"/>
    <w:rsid w:val="003C3B4B"/>
    <w:rsid w:val="003C75E2"/>
    <w:rsid w:val="003E0307"/>
    <w:rsid w:val="003F0B32"/>
    <w:rsid w:val="003F1410"/>
    <w:rsid w:val="00427107"/>
    <w:rsid w:val="00430C0E"/>
    <w:rsid w:val="00436D9F"/>
    <w:rsid w:val="00440883"/>
    <w:rsid w:val="00474EBD"/>
    <w:rsid w:val="00474FC8"/>
    <w:rsid w:val="004A05E5"/>
    <w:rsid w:val="004B1C1F"/>
    <w:rsid w:val="004E5CA9"/>
    <w:rsid w:val="004F2AFF"/>
    <w:rsid w:val="004F51FA"/>
    <w:rsid w:val="00512366"/>
    <w:rsid w:val="00512AEE"/>
    <w:rsid w:val="0053539D"/>
    <w:rsid w:val="00546210"/>
    <w:rsid w:val="00553517"/>
    <w:rsid w:val="0055533C"/>
    <w:rsid w:val="005804E2"/>
    <w:rsid w:val="00592727"/>
    <w:rsid w:val="005A4F6B"/>
    <w:rsid w:val="005A7FDB"/>
    <w:rsid w:val="005D7959"/>
    <w:rsid w:val="005E26AF"/>
    <w:rsid w:val="006030C4"/>
    <w:rsid w:val="00620A96"/>
    <w:rsid w:val="0063000E"/>
    <w:rsid w:val="00645478"/>
    <w:rsid w:val="006701F9"/>
    <w:rsid w:val="00680A20"/>
    <w:rsid w:val="00690A88"/>
    <w:rsid w:val="006924AC"/>
    <w:rsid w:val="006B46BA"/>
    <w:rsid w:val="006C27B8"/>
    <w:rsid w:val="006D33A5"/>
    <w:rsid w:val="0071447D"/>
    <w:rsid w:val="0071687C"/>
    <w:rsid w:val="00725AE2"/>
    <w:rsid w:val="007401E2"/>
    <w:rsid w:val="007453DA"/>
    <w:rsid w:val="00792AFC"/>
    <w:rsid w:val="007D192C"/>
    <w:rsid w:val="007D744D"/>
    <w:rsid w:val="007F587C"/>
    <w:rsid w:val="008168B6"/>
    <w:rsid w:val="008211F9"/>
    <w:rsid w:val="008632ED"/>
    <w:rsid w:val="00880BDA"/>
    <w:rsid w:val="00897D9A"/>
    <w:rsid w:val="008B10F7"/>
    <w:rsid w:val="008C72F9"/>
    <w:rsid w:val="008E6FE6"/>
    <w:rsid w:val="0097014D"/>
    <w:rsid w:val="0098538E"/>
    <w:rsid w:val="0099752D"/>
    <w:rsid w:val="009A23C5"/>
    <w:rsid w:val="009D0EA2"/>
    <w:rsid w:val="009D6723"/>
    <w:rsid w:val="009E7BE3"/>
    <w:rsid w:val="00A06E72"/>
    <w:rsid w:val="00A11A1E"/>
    <w:rsid w:val="00A11DCD"/>
    <w:rsid w:val="00A3216E"/>
    <w:rsid w:val="00A500C3"/>
    <w:rsid w:val="00A80E56"/>
    <w:rsid w:val="00AD41C1"/>
    <w:rsid w:val="00AD45A2"/>
    <w:rsid w:val="00AF527B"/>
    <w:rsid w:val="00B07E53"/>
    <w:rsid w:val="00B17C86"/>
    <w:rsid w:val="00B20FD8"/>
    <w:rsid w:val="00B2608C"/>
    <w:rsid w:val="00B704A6"/>
    <w:rsid w:val="00B955CC"/>
    <w:rsid w:val="00BA6B13"/>
    <w:rsid w:val="00BC221E"/>
    <w:rsid w:val="00BC487E"/>
    <w:rsid w:val="00BC70DB"/>
    <w:rsid w:val="00BF05F4"/>
    <w:rsid w:val="00BF5B8B"/>
    <w:rsid w:val="00C0565E"/>
    <w:rsid w:val="00C11D79"/>
    <w:rsid w:val="00C51926"/>
    <w:rsid w:val="00C57BC2"/>
    <w:rsid w:val="00C63D89"/>
    <w:rsid w:val="00C70EE3"/>
    <w:rsid w:val="00CD51C4"/>
    <w:rsid w:val="00CF6AA4"/>
    <w:rsid w:val="00D358C0"/>
    <w:rsid w:val="00D35F00"/>
    <w:rsid w:val="00D50630"/>
    <w:rsid w:val="00D95665"/>
    <w:rsid w:val="00DB4955"/>
    <w:rsid w:val="00DC1D05"/>
    <w:rsid w:val="00DF1C51"/>
    <w:rsid w:val="00E56266"/>
    <w:rsid w:val="00E7201D"/>
    <w:rsid w:val="00E77383"/>
    <w:rsid w:val="00E820B7"/>
    <w:rsid w:val="00E830F0"/>
    <w:rsid w:val="00EE54E2"/>
    <w:rsid w:val="00F316CE"/>
    <w:rsid w:val="00F321CF"/>
    <w:rsid w:val="00F67697"/>
    <w:rsid w:val="00F77319"/>
    <w:rsid w:val="00F832BE"/>
    <w:rsid w:val="00FC6D46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B42836"/>
  <w15:chartTrackingRefBased/>
  <w15:docId w15:val="{24D38B20-16A1-45F7-951B-C4CA6892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7697"/>
    <w:pPr>
      <w:keepNext/>
      <w:jc w:val="center"/>
      <w:outlineLvl w:val="0"/>
    </w:pPr>
    <w:rPr>
      <w:rFonts w:ascii="Arial" w:hAnsi="Arial"/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83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924AC"/>
    <w:rPr>
      <w:rFonts w:ascii="Arial" w:hAnsi="Arial" w:cs="Arial"/>
      <w:b/>
      <w:sz w:val="36"/>
      <w:szCs w:val="24"/>
    </w:rPr>
  </w:style>
  <w:style w:type="paragraph" w:styleId="a4">
    <w:name w:val="header"/>
    <w:basedOn w:val="a"/>
    <w:link w:val="a5"/>
    <w:uiPriority w:val="99"/>
    <w:rsid w:val="002906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06DA"/>
    <w:rPr>
      <w:sz w:val="24"/>
      <w:szCs w:val="24"/>
    </w:rPr>
  </w:style>
  <w:style w:type="paragraph" w:styleId="a6">
    <w:name w:val="footer"/>
    <w:basedOn w:val="a"/>
    <w:link w:val="a7"/>
    <w:rsid w:val="002906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90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098D-52A7-46F0-8120-1D3985FA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2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1</dc:creator>
  <cp:keywords/>
  <cp:lastModifiedBy>Admin</cp:lastModifiedBy>
  <cp:revision>2</cp:revision>
  <cp:lastPrinted>2022-04-08T02:10:00Z</cp:lastPrinted>
  <dcterms:created xsi:type="dcterms:W3CDTF">2022-04-08T02:11:00Z</dcterms:created>
  <dcterms:modified xsi:type="dcterms:W3CDTF">2022-04-08T02:11:00Z</dcterms:modified>
</cp:coreProperties>
</file>