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07" w:rsidRPr="00042907" w:rsidRDefault="00042907" w:rsidP="0004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42907" w:rsidRPr="00042907" w:rsidRDefault="00042907" w:rsidP="00042907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0429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2141E56" wp14:editId="78DC8003">
            <wp:simplePos x="0" y="0"/>
            <wp:positionH relativeFrom="column">
              <wp:posOffset>2514600</wp:posOffset>
            </wp:positionH>
            <wp:positionV relativeFrom="paragraph">
              <wp:posOffset>-14605</wp:posOffset>
            </wp:positionV>
            <wp:extent cx="719455" cy="624205"/>
            <wp:effectExtent l="0" t="0" r="4445" b="4445"/>
            <wp:wrapSquare wrapText="bothSides"/>
            <wp:docPr id="1" name="Рисунок 1" descr="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907" w:rsidRPr="00042907" w:rsidRDefault="00042907" w:rsidP="00042907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042907">
        <w:rPr>
          <w:rFonts w:ascii="Arial" w:eastAsia="Times New Roman" w:hAnsi="Arial" w:cs="Times New Roman"/>
          <w:sz w:val="18"/>
          <w:szCs w:val="20"/>
          <w:lang w:eastAsia="ru-RU"/>
        </w:rPr>
        <w:t xml:space="preserve"> </w:t>
      </w:r>
    </w:p>
    <w:p w:rsidR="00042907" w:rsidRPr="00042907" w:rsidRDefault="00042907" w:rsidP="0004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42907" w:rsidRPr="00042907" w:rsidRDefault="00042907" w:rsidP="0004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42907" w:rsidRPr="00042907" w:rsidRDefault="00042907" w:rsidP="0004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42907" w:rsidRPr="00042907" w:rsidRDefault="00042907" w:rsidP="0004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ГОЛУХИНСКОГО СЕЛЬСОВЕТА</w:t>
      </w:r>
    </w:p>
    <w:p w:rsidR="00042907" w:rsidRPr="00042907" w:rsidRDefault="00042907" w:rsidP="0004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ЗАРИНСКОГО РАЙОНА  АЛТАЙСКОГО КРАЯ</w:t>
      </w:r>
    </w:p>
    <w:p w:rsidR="00042907" w:rsidRPr="00042907" w:rsidRDefault="00042907" w:rsidP="0004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42907" w:rsidRPr="00042907" w:rsidRDefault="00042907" w:rsidP="0004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42907" w:rsidRPr="00042907" w:rsidRDefault="00042907" w:rsidP="00042907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29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42907" w:rsidRPr="00042907" w:rsidRDefault="00042907" w:rsidP="0004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42907" w:rsidRPr="00042907" w:rsidRDefault="00042907" w:rsidP="0004290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42907" w:rsidRPr="00042907" w:rsidRDefault="00042907" w:rsidP="0004290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CD3519">
        <w:rPr>
          <w:rFonts w:ascii="Times New Roman" w:eastAsia="Calibri" w:hAnsi="Times New Roman" w:cs="Times New Roman"/>
          <w:sz w:val="26"/>
          <w:szCs w:val="26"/>
        </w:rPr>
        <w:t>31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CD3519">
        <w:rPr>
          <w:rFonts w:ascii="Times New Roman" w:eastAsia="Calibri" w:hAnsi="Times New Roman" w:cs="Times New Roman"/>
          <w:sz w:val="26"/>
          <w:szCs w:val="26"/>
        </w:rPr>
        <w:t>01.2024</w:t>
      </w:r>
      <w:r w:rsidRPr="0004290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№ </w:t>
      </w:r>
      <w:r w:rsidR="00CD3519">
        <w:rPr>
          <w:rFonts w:ascii="Times New Roman" w:eastAsia="Calibri" w:hAnsi="Times New Roman" w:cs="Times New Roman"/>
          <w:sz w:val="26"/>
          <w:szCs w:val="26"/>
        </w:rPr>
        <w:t>1</w:t>
      </w:r>
    </w:p>
    <w:p w:rsidR="00042907" w:rsidRPr="00042907" w:rsidRDefault="00042907" w:rsidP="0004290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vertAlign w:val="subscript"/>
        </w:rPr>
      </w:pPr>
      <w:r w:rsidRPr="00042907">
        <w:rPr>
          <w:rFonts w:ascii="Times New Roman" w:eastAsia="Calibri" w:hAnsi="Times New Roman" w:cs="Times New Roman"/>
          <w:sz w:val="32"/>
          <w:szCs w:val="32"/>
          <w:vertAlign w:val="subscript"/>
        </w:rPr>
        <w:t>ст. Голуха</w:t>
      </w:r>
    </w:p>
    <w:p w:rsidR="00042907" w:rsidRPr="00042907" w:rsidRDefault="00042907" w:rsidP="000429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06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065"/>
      </w:tblGrid>
      <w:tr w:rsidR="00042907" w:rsidRPr="00042907" w:rsidTr="00160AEF">
        <w:trPr>
          <w:tblCellSpacing w:w="0" w:type="dxa"/>
        </w:trPr>
        <w:tc>
          <w:tcPr>
            <w:tcW w:w="3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07" w:rsidRPr="00042907" w:rsidRDefault="00CD3519" w:rsidP="00042907">
            <w:pPr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 утверждении гарантированного перечня и стоимости услуг, предоставляемых согласно гарантированному перечню услуг по погребению</w:t>
            </w:r>
          </w:p>
        </w:tc>
      </w:tr>
    </w:tbl>
    <w:p w:rsidR="00042907" w:rsidRPr="00042907" w:rsidRDefault="00042907" w:rsidP="0004290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42907" w:rsidRPr="00042907" w:rsidRDefault="00DF651A" w:rsidP="0004290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3 статьи 9 Федерального закона от 12.01.1996 г. №8-ФЗ «О погребении и похоронном деле», администрация Голухинского сельсовета Заринского района Алтайского края </w:t>
      </w:r>
    </w:p>
    <w:p w:rsidR="00042907" w:rsidRPr="00042907" w:rsidRDefault="00042907" w:rsidP="0034411D">
      <w:pPr>
        <w:shd w:val="clear" w:color="auto" w:fill="FFFFFF"/>
        <w:spacing w:before="240" w:after="24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042907"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bookmarkStart w:id="0" w:name="_GoBack"/>
      <w:bookmarkEnd w:id="0"/>
      <w:proofErr w:type="gramEnd"/>
      <w:r w:rsidRPr="0004290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 С Т А Н О В Л Я Е Т:</w:t>
      </w:r>
    </w:p>
    <w:p w:rsidR="00042907" w:rsidRPr="00042907" w:rsidRDefault="00042907" w:rsidP="00042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1" w:name="sub_1"/>
      <w:bookmarkStart w:id="2" w:name="sub_3"/>
      <w:bookmarkEnd w:id="1"/>
      <w:bookmarkEnd w:id="2"/>
      <w:r w:rsidRPr="0004290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 </w:t>
      </w:r>
      <w:r w:rsidR="00DF6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 с 01 февраля 2024 года стоимость услуг, предоставляемых согласно </w:t>
      </w:r>
      <w:r w:rsidR="00344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гарантированному</w:t>
      </w:r>
      <w:r w:rsidR="00DF65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перечню услуг по погребению</w:t>
      </w:r>
      <w:r w:rsidR="00344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установленному пунктом 1 статьи 9 Федерального закона  от 12.01.1996 г. «О погребении и похоронном деле», в размере</w:t>
      </w:r>
      <w:r w:rsidR="00FE1DDE" w:rsidRPr="00FE1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="00344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рубля с учетом  районного коэффициента</w:t>
      </w:r>
      <w:proofErr w:type="gramStart"/>
      <w:r w:rsidR="00344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042907" w:rsidRPr="00042907" w:rsidRDefault="00042907" w:rsidP="000429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290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 </w:t>
      </w:r>
      <w:r w:rsidR="0034411D">
        <w:rPr>
          <w:rFonts w:ascii="Times New Roman" w:eastAsia="Calibri" w:hAnsi="Times New Roman" w:cs="Times New Roman"/>
          <w:color w:val="000000"/>
          <w:sz w:val="26"/>
          <w:szCs w:val="26"/>
        </w:rPr>
        <w:t>Настоящее постановление вступает в силу с 01 февраля 2024 года</w:t>
      </w:r>
      <w:r w:rsidRPr="00042907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042907" w:rsidRPr="00042907" w:rsidRDefault="00042907" w:rsidP="003441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290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 </w:t>
      </w:r>
      <w:r w:rsidR="0034411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Контроль </w:t>
      </w:r>
      <w:r w:rsidR="00FE1DDE">
        <w:rPr>
          <w:rFonts w:ascii="Times New Roman" w:eastAsia="Calibri" w:hAnsi="Times New Roman" w:cs="Times New Roman"/>
          <w:color w:val="000000"/>
          <w:sz w:val="26"/>
          <w:szCs w:val="26"/>
        </w:rPr>
        <w:t>над</w:t>
      </w:r>
      <w:r w:rsidR="0034411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042907" w:rsidRPr="00042907" w:rsidRDefault="00042907" w:rsidP="0004290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42907" w:rsidRPr="00042907" w:rsidRDefault="00042907" w:rsidP="0004290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42907" w:rsidRPr="00042907" w:rsidRDefault="00042907" w:rsidP="0004290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</w:pPr>
      <w:r w:rsidRPr="00042907"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  <w:t xml:space="preserve">Исполняющий обязанности                                        </w:t>
      </w:r>
    </w:p>
    <w:p w:rsidR="00042907" w:rsidRPr="00042907" w:rsidRDefault="00042907" w:rsidP="0004290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</w:pPr>
      <w:r w:rsidRPr="00042907"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  <w:t>главы Администрации</w:t>
      </w:r>
    </w:p>
    <w:p w:rsidR="00042907" w:rsidRPr="00042907" w:rsidRDefault="00042907" w:rsidP="0004290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42907"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  <w:t xml:space="preserve">Голухинского сельсовета                                         </w:t>
      </w:r>
      <w:r w:rsidRPr="00042907"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  <w:tab/>
      </w:r>
      <w:r w:rsidRPr="00042907"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  <w:tab/>
        <w:t xml:space="preserve">  </w:t>
      </w:r>
      <w:r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  <w:t xml:space="preserve">         </w:t>
      </w:r>
      <w:r w:rsidR="0034411D"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  <w:t>В.Н.Ильина</w:t>
      </w:r>
      <w:r w:rsidRPr="00042907">
        <w:rPr>
          <w:rFonts w:ascii="Times New Roman" w:eastAsia="Calibri" w:hAnsi="Times New Roman" w:cs="Times New Roman"/>
          <w:bCs/>
          <w:color w:val="000000"/>
          <w:kern w:val="36"/>
          <w:sz w:val="26"/>
          <w:szCs w:val="26"/>
        </w:rPr>
        <w:t xml:space="preserve">            </w:t>
      </w:r>
    </w:p>
    <w:p w:rsidR="00042907" w:rsidRDefault="00042907" w:rsidP="00042907">
      <w:pPr>
        <w:tabs>
          <w:tab w:val="left" w:pos="7425"/>
        </w:tabs>
      </w:pPr>
    </w:p>
    <w:p w:rsidR="00042907" w:rsidRPr="00042907" w:rsidRDefault="00042907" w:rsidP="00042907">
      <w:pPr>
        <w:tabs>
          <w:tab w:val="left" w:pos="7425"/>
        </w:tabs>
      </w:pPr>
    </w:p>
    <w:sectPr w:rsidR="00042907" w:rsidRPr="0004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65" w:rsidRDefault="00253065" w:rsidP="00CD3519">
      <w:pPr>
        <w:spacing w:after="0" w:line="240" w:lineRule="auto"/>
      </w:pPr>
      <w:r>
        <w:separator/>
      </w:r>
    </w:p>
  </w:endnote>
  <w:endnote w:type="continuationSeparator" w:id="0">
    <w:p w:rsidR="00253065" w:rsidRDefault="00253065" w:rsidP="00CD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65" w:rsidRDefault="00253065" w:rsidP="00CD3519">
      <w:pPr>
        <w:spacing w:after="0" w:line="240" w:lineRule="auto"/>
      </w:pPr>
      <w:r>
        <w:separator/>
      </w:r>
    </w:p>
  </w:footnote>
  <w:footnote w:type="continuationSeparator" w:id="0">
    <w:p w:rsidR="00253065" w:rsidRDefault="00253065" w:rsidP="00CD3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B0"/>
    <w:rsid w:val="00042907"/>
    <w:rsid w:val="00253065"/>
    <w:rsid w:val="0034411D"/>
    <w:rsid w:val="00427F8A"/>
    <w:rsid w:val="004E3F1D"/>
    <w:rsid w:val="00B635B5"/>
    <w:rsid w:val="00C877B0"/>
    <w:rsid w:val="00CD3519"/>
    <w:rsid w:val="00DF651A"/>
    <w:rsid w:val="00F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519"/>
  </w:style>
  <w:style w:type="paragraph" w:styleId="a7">
    <w:name w:val="footer"/>
    <w:basedOn w:val="a"/>
    <w:link w:val="a8"/>
    <w:uiPriority w:val="99"/>
    <w:unhideWhenUsed/>
    <w:rsid w:val="00CD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519"/>
  </w:style>
  <w:style w:type="paragraph" w:styleId="a7">
    <w:name w:val="footer"/>
    <w:basedOn w:val="a"/>
    <w:link w:val="a8"/>
    <w:uiPriority w:val="99"/>
    <w:unhideWhenUsed/>
    <w:rsid w:val="00CD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4</cp:revision>
  <cp:lastPrinted>2023-07-25T08:29:00Z</cp:lastPrinted>
  <dcterms:created xsi:type="dcterms:W3CDTF">2023-07-25T08:23:00Z</dcterms:created>
  <dcterms:modified xsi:type="dcterms:W3CDTF">2024-01-31T15:05:00Z</dcterms:modified>
</cp:coreProperties>
</file>